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D9D61FF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5B5D09">
        <w:rPr>
          <w:sz w:val="36"/>
          <w:szCs w:val="36"/>
        </w:rPr>
        <w:t>7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3B0731D5" w14:textId="77777777" w:rsidR="005B5D09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B5D09">
        <w:rPr>
          <w:rFonts w:hint="cs"/>
          <w:sz w:val="36"/>
          <w:szCs w:val="36"/>
          <w:rtl/>
        </w:rPr>
        <w:t>ذهب</w:t>
      </w:r>
      <w:r w:rsidR="005B5D09">
        <w:rPr>
          <w:sz w:val="36"/>
          <w:szCs w:val="36"/>
        </w:rPr>
        <w:t xml:space="preserve"> betyder ”han gick”. </w:t>
      </w:r>
    </w:p>
    <w:p w14:paraId="4130284A" w14:textId="448D22BC" w:rsidR="002858DC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verbet så betydelsen blir ”De gick (fem.)”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585B89CF" w:rsidR="002858DC" w:rsidRDefault="002858DC" w:rsidP="005B5D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B5D09" w:rsidRPr="005B5D09">
        <w:rPr>
          <w:sz w:val="36"/>
          <w:szCs w:val="36"/>
          <w:rtl/>
        </w:rPr>
        <w:t>رأَيْتُهُما</w:t>
      </w:r>
    </w:p>
    <w:p w14:paraId="4AC2B26D" w14:textId="7F30D5D4" w:rsidR="005B5D09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detta en </w:t>
      </w:r>
      <w:r>
        <w:rPr>
          <w:rFonts w:hint="cs"/>
          <w:sz w:val="36"/>
          <w:szCs w:val="36"/>
          <w:rtl/>
        </w:rPr>
        <w:t>جملة فعلية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جملة إسمية</w:t>
      </w:r>
      <w:r>
        <w:rPr>
          <w:sz w:val="36"/>
          <w:szCs w:val="36"/>
        </w:rPr>
        <w:t>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4D52761F" w:rsidR="002858DC" w:rsidRDefault="005B5D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6F8A73A7" w14:textId="2FDFA303" w:rsidR="005B5D09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بيته رجل أطول مني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132EFCE1" w:rsidR="002858DC" w:rsidRDefault="005B5D09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0CA7FB30" w14:textId="70F6BA7B" w:rsidR="005B5D09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</w:t>
      </w:r>
      <w:r w:rsidRPr="005B5D09">
        <w:rPr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>أ</w:t>
      </w:r>
      <w:r w:rsidRPr="005B5D09">
        <w:rPr>
          <w:sz w:val="36"/>
          <w:szCs w:val="36"/>
          <w:rtl/>
        </w:rPr>
        <w:t>َيتم الإمام الجديد</w:t>
      </w:r>
      <w:r>
        <w:rPr>
          <w:rFonts w:hint="cs"/>
          <w:sz w:val="36"/>
          <w:szCs w:val="36"/>
          <w:rtl/>
        </w:rPr>
        <w:t>؟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B140F1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61547A6" w14:textId="596A8CEF" w:rsidR="005B5D09" w:rsidRDefault="005B5D09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7ADA0A9" w14:textId="77777777" w:rsidR="005B5D09" w:rsidRPr="002858DC" w:rsidRDefault="005B5D09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B25C718" w14:textId="515F6677" w:rsidR="005B5D09" w:rsidRDefault="005B5D09" w:rsidP="005B5D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Fyll i harakaat:</w:t>
      </w:r>
    </w:p>
    <w:p w14:paraId="53EACB15" w14:textId="45AB9578" w:rsidR="005B5D09" w:rsidRPr="005B5D09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 w:rsidRPr="005B5D09">
        <w:rPr>
          <w:sz w:val="36"/>
          <w:szCs w:val="36"/>
          <w:rtl/>
        </w:rPr>
        <w:t>أَسألت</w:t>
      </w:r>
      <w:bookmarkStart w:id="1" w:name="_GoBack"/>
      <w:bookmarkEnd w:id="1"/>
      <w:r w:rsidRPr="005B5D09">
        <w:rPr>
          <w:sz w:val="36"/>
          <w:szCs w:val="36"/>
          <w:rtl/>
        </w:rPr>
        <w:t>م ابنه</w:t>
      </w:r>
      <w:r>
        <w:rPr>
          <w:rFonts w:hint="cs"/>
          <w:sz w:val="36"/>
          <w:szCs w:val="36"/>
          <w:rtl/>
        </w:rPr>
        <w:t>؟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6585422" w:rsidR="002858DC" w:rsidRDefault="005B5D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Viket fel döljer sig i meningen?</w:t>
      </w:r>
    </w:p>
    <w:p w14:paraId="55A066E7" w14:textId="4356375F" w:rsidR="005B5D09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 w:rsidRPr="005B5D09">
        <w:rPr>
          <w:sz w:val="36"/>
          <w:szCs w:val="36"/>
          <w:rtl/>
        </w:rPr>
        <w:t>الكتاب ذو غلاف جميل غالٍ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55BBA10C" w:rsidR="002858DC" w:rsidRDefault="005B5D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Vilket fel döljer sig i meningen?</w:t>
      </w:r>
    </w:p>
    <w:p w14:paraId="1A1E35AC" w14:textId="5BDECCE7" w:rsidR="005B5D09" w:rsidRPr="002858DC" w:rsidRDefault="005B5D09" w:rsidP="005B5D09">
      <w:pPr>
        <w:spacing w:line="259" w:lineRule="auto"/>
        <w:ind w:left="720"/>
        <w:contextualSpacing/>
        <w:rPr>
          <w:sz w:val="36"/>
          <w:szCs w:val="36"/>
        </w:rPr>
      </w:pPr>
      <w:r w:rsidRPr="005B5D09">
        <w:rPr>
          <w:sz w:val="36"/>
          <w:szCs w:val="36"/>
          <w:rtl/>
        </w:rPr>
        <w:t xml:space="preserve">عندي كتاب ذو </w:t>
      </w:r>
      <w:r>
        <w:rPr>
          <w:rFonts w:hint="cs"/>
          <w:sz w:val="36"/>
          <w:szCs w:val="36"/>
          <w:rtl/>
        </w:rPr>
        <w:t xml:space="preserve">الغلاف </w:t>
      </w:r>
      <w:r w:rsidR="00362C83">
        <w:rPr>
          <w:rFonts w:hint="cs"/>
          <w:sz w:val="36"/>
          <w:szCs w:val="36"/>
          <w:rtl/>
        </w:rPr>
        <w:t>الجميل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45C172C" w:rsidR="002858DC" w:rsidRPr="002858DC" w:rsidRDefault="00362C8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1/3 – 1/10 skrivs utmed mönstret (…)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B698B3E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362C83">
        <w:rPr>
          <w:sz w:val="36"/>
          <w:szCs w:val="36"/>
        </w:rPr>
        <w:t xml:space="preserve"> Sätt </w:t>
      </w:r>
      <w:r w:rsidR="00362C83">
        <w:rPr>
          <w:rFonts w:hint="cs"/>
          <w:sz w:val="36"/>
          <w:szCs w:val="36"/>
          <w:rtl/>
        </w:rPr>
        <w:t>بين</w:t>
      </w:r>
      <w:r w:rsidR="00362C83">
        <w:rPr>
          <w:sz w:val="36"/>
          <w:szCs w:val="36"/>
        </w:rPr>
        <w:t xml:space="preserve"> i en mening.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B17612A" w:rsidR="002858DC" w:rsidRDefault="002858DC" w:rsidP="00362C8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362C83" w:rsidRPr="00362C83">
        <w:rPr>
          <w:rtl/>
        </w:rPr>
        <w:t xml:space="preserve"> </w:t>
      </w:r>
      <w:r w:rsidR="00362C83" w:rsidRPr="00362C83">
        <w:rPr>
          <w:sz w:val="36"/>
          <w:szCs w:val="36"/>
          <w:rtl/>
        </w:rPr>
        <w:t>فيها ماءٌ بارد</w:t>
      </w:r>
    </w:p>
    <w:p w14:paraId="1AF72F26" w14:textId="5FA16F6F" w:rsidR="00362C83" w:rsidRDefault="00362C83" w:rsidP="00362C8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Vilket ord 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>?</w:t>
      </w:r>
    </w:p>
    <w:p w14:paraId="4F3CCF2A" w14:textId="77777777" w:rsidR="00362C83" w:rsidRPr="002858DC" w:rsidRDefault="00362C83" w:rsidP="00362C83">
      <w:pPr>
        <w:spacing w:line="259" w:lineRule="auto"/>
        <w:contextualSpacing/>
        <w:rPr>
          <w:sz w:val="36"/>
          <w:szCs w:val="36"/>
        </w:rPr>
      </w:pP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4686" w14:textId="77777777" w:rsidR="00232F91" w:rsidRDefault="00232F91" w:rsidP="00CE5D0F">
      <w:pPr>
        <w:spacing w:after="0" w:line="240" w:lineRule="auto"/>
      </w:pPr>
      <w:r>
        <w:separator/>
      </w:r>
    </w:p>
  </w:endnote>
  <w:endnote w:type="continuationSeparator" w:id="0">
    <w:p w14:paraId="5247027D" w14:textId="77777777" w:rsidR="00232F91" w:rsidRDefault="00232F91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372C" w14:textId="77777777" w:rsidR="00232F91" w:rsidRDefault="00232F91" w:rsidP="00CE5D0F">
      <w:pPr>
        <w:spacing w:after="0" w:line="240" w:lineRule="auto"/>
      </w:pPr>
      <w:r>
        <w:separator/>
      </w:r>
    </w:p>
  </w:footnote>
  <w:footnote w:type="continuationSeparator" w:id="0">
    <w:p w14:paraId="274347B0" w14:textId="77777777" w:rsidR="00232F91" w:rsidRDefault="00232F91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32F91"/>
    <w:rsid w:val="002858DC"/>
    <w:rsid w:val="00294DA7"/>
    <w:rsid w:val="002A3962"/>
    <w:rsid w:val="0035727F"/>
    <w:rsid w:val="00362C83"/>
    <w:rsid w:val="003D37F8"/>
    <w:rsid w:val="003E7832"/>
    <w:rsid w:val="00473B66"/>
    <w:rsid w:val="004A13C1"/>
    <w:rsid w:val="004F666F"/>
    <w:rsid w:val="00514933"/>
    <w:rsid w:val="00530FC6"/>
    <w:rsid w:val="005B5D09"/>
    <w:rsid w:val="00612959"/>
    <w:rsid w:val="0068779D"/>
    <w:rsid w:val="007C6911"/>
    <w:rsid w:val="008F3A93"/>
    <w:rsid w:val="009110A1"/>
    <w:rsid w:val="009321ED"/>
    <w:rsid w:val="009C6D32"/>
    <w:rsid w:val="009C6FDB"/>
    <w:rsid w:val="00A3330F"/>
    <w:rsid w:val="00AC543D"/>
    <w:rsid w:val="00BE0326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2019-11-28T14:21:00Z</dcterms:modified>
</cp:coreProperties>
</file>